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60E3" w14:textId="77777777" w:rsidR="002F22B1" w:rsidRDefault="0060052C" w:rsidP="0060052C">
      <w:pPr>
        <w:tabs>
          <w:tab w:val="center" w:pos="6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78AD4C" w14:textId="77777777" w:rsidR="006A4124" w:rsidRPr="002228C9" w:rsidRDefault="00243ED7" w:rsidP="008D2F27">
      <w:pPr>
        <w:tabs>
          <w:tab w:val="center" w:pos="6480"/>
        </w:tabs>
        <w:jc w:val="center"/>
        <w:rPr>
          <w:b/>
          <w:bCs/>
          <w:sz w:val="28"/>
          <w:szCs w:val="28"/>
          <w:u w:val="single"/>
        </w:rPr>
      </w:pPr>
      <w:r w:rsidRPr="002228C9">
        <w:rPr>
          <w:b/>
          <w:bCs/>
          <w:sz w:val="28"/>
          <w:szCs w:val="28"/>
          <w:u w:val="single"/>
        </w:rPr>
        <w:t>DEMOCRATIC CENTRA</w:t>
      </w:r>
      <w:r w:rsidR="00DB3CDF" w:rsidRPr="002228C9">
        <w:rPr>
          <w:b/>
          <w:bCs/>
          <w:sz w:val="28"/>
          <w:szCs w:val="28"/>
          <w:u w:val="single"/>
        </w:rPr>
        <w:t>L C</w:t>
      </w:r>
      <w:r w:rsidR="000E141A" w:rsidRPr="002228C9">
        <w:rPr>
          <w:b/>
          <w:bCs/>
          <w:sz w:val="28"/>
          <w:szCs w:val="28"/>
          <w:u w:val="single"/>
        </w:rPr>
        <w:t xml:space="preserve">OMMITTEE OF STONE COUNTY </w:t>
      </w:r>
      <w:r w:rsidR="00C026C9" w:rsidRPr="002228C9">
        <w:rPr>
          <w:b/>
          <w:bCs/>
          <w:sz w:val="28"/>
          <w:szCs w:val="28"/>
          <w:u w:val="single"/>
        </w:rPr>
        <w:t>20</w:t>
      </w:r>
      <w:r w:rsidR="005D4C78" w:rsidRPr="002228C9">
        <w:rPr>
          <w:b/>
          <w:bCs/>
          <w:sz w:val="28"/>
          <w:szCs w:val="28"/>
          <w:u w:val="single"/>
        </w:rPr>
        <w:t>20</w:t>
      </w:r>
    </w:p>
    <w:p w14:paraId="250255F3" w14:textId="77777777" w:rsidR="002228C9" w:rsidRDefault="002228C9" w:rsidP="00351C6E">
      <w:pPr>
        <w:tabs>
          <w:tab w:val="left" w:pos="3468"/>
          <w:tab w:val="left" w:pos="3600"/>
          <w:tab w:val="left" w:pos="4320"/>
          <w:tab w:val="left" w:pos="5040"/>
          <w:tab w:val="left" w:pos="5760"/>
          <w:tab w:val="left" w:pos="7212"/>
        </w:tabs>
      </w:pPr>
    </w:p>
    <w:p w14:paraId="509D055D" w14:textId="17A4349A" w:rsidR="00243ED7" w:rsidRPr="00C90431" w:rsidRDefault="00075CD9" w:rsidP="00351C6E">
      <w:pPr>
        <w:tabs>
          <w:tab w:val="left" w:pos="3468"/>
          <w:tab w:val="left" w:pos="3600"/>
          <w:tab w:val="left" w:pos="4320"/>
          <w:tab w:val="left" w:pos="5040"/>
          <w:tab w:val="left" w:pos="5760"/>
          <w:tab w:val="left" w:pos="7212"/>
        </w:tabs>
      </w:pPr>
      <w:r w:rsidRPr="00C90431">
        <w:t>CHAIR-</w:t>
      </w:r>
      <w:r w:rsidR="00C026C9">
        <w:t>COLE ROMAN</w:t>
      </w:r>
      <w:r w:rsidR="00C026C9">
        <w:tab/>
        <w:t xml:space="preserve"> </w:t>
      </w:r>
      <w:r w:rsidR="002228C9">
        <w:tab/>
      </w:r>
      <w:r w:rsidR="002228C9">
        <w:tab/>
      </w:r>
      <w:r w:rsidR="00C026C9">
        <w:t>417-559-8828</w:t>
      </w:r>
      <w:r w:rsidR="00C026C9">
        <w:tab/>
      </w:r>
      <w:r w:rsidR="00C026C9">
        <w:tab/>
        <w:t>162 Woodmist Rd, Galena 65656</w:t>
      </w:r>
    </w:p>
    <w:p w14:paraId="32E3A8F0" w14:textId="08753D32" w:rsidR="00D12318" w:rsidRPr="00C90431" w:rsidRDefault="00243ED7" w:rsidP="00D12318">
      <w:pPr>
        <w:tabs>
          <w:tab w:val="left" w:pos="3468"/>
        </w:tabs>
      </w:pPr>
      <w:r w:rsidRPr="00C90431">
        <w:t>VICE CHAIR</w:t>
      </w:r>
      <w:r w:rsidR="00406D25" w:rsidRPr="00C90431">
        <w:t xml:space="preserve">- </w:t>
      </w:r>
      <w:r w:rsidR="00C026C9">
        <w:t>LINDA BURLINGAME</w:t>
      </w:r>
      <w:r w:rsidR="00C026C9">
        <w:tab/>
        <w:t xml:space="preserve">  </w:t>
      </w:r>
      <w:r w:rsidR="002228C9">
        <w:tab/>
      </w:r>
      <w:r w:rsidR="002228C9">
        <w:tab/>
      </w:r>
      <w:r w:rsidR="00C026C9">
        <w:t>417-396-2083</w:t>
      </w:r>
      <w:r w:rsidR="00C026C9">
        <w:tab/>
      </w:r>
      <w:r w:rsidR="00C026C9">
        <w:tab/>
      </w:r>
      <w:r w:rsidR="002228C9">
        <w:tab/>
      </w:r>
      <w:r w:rsidR="00C026C9">
        <w:t>130-1 Kimberling Shores, Kimb</w:t>
      </w:r>
      <w:r w:rsidR="002228C9">
        <w:t>erling</w:t>
      </w:r>
      <w:r w:rsidR="00C026C9">
        <w:t xml:space="preserve"> City 65686</w:t>
      </w:r>
    </w:p>
    <w:p w14:paraId="62D4C518" w14:textId="773AA6A5" w:rsidR="00FC4311" w:rsidRPr="00C90431" w:rsidRDefault="00DB3CDF" w:rsidP="00D12318">
      <w:pPr>
        <w:tabs>
          <w:tab w:val="left" w:pos="3468"/>
        </w:tabs>
      </w:pPr>
      <w:r w:rsidRPr="00C90431">
        <w:t>TREAS</w:t>
      </w:r>
      <w:r w:rsidR="00A5452C" w:rsidRPr="00C90431">
        <w:t xml:space="preserve">URER- </w:t>
      </w:r>
      <w:r w:rsidR="0038697F" w:rsidRPr="00C90431">
        <w:t>DONALD RICHARDSON</w:t>
      </w:r>
      <w:r w:rsidR="0038697F" w:rsidRPr="00C90431">
        <w:tab/>
      </w:r>
      <w:r w:rsidR="002228C9">
        <w:tab/>
      </w:r>
      <w:r w:rsidR="0038697F" w:rsidRPr="00C90431">
        <w:t>417-739-2113</w:t>
      </w:r>
      <w:r w:rsidR="0038697F" w:rsidRPr="00C90431">
        <w:tab/>
      </w:r>
      <w:r w:rsidR="0038697F" w:rsidRPr="00C90431">
        <w:tab/>
      </w:r>
      <w:r w:rsidR="002228C9">
        <w:tab/>
      </w:r>
      <w:r w:rsidR="0038697F" w:rsidRPr="00C90431">
        <w:t>393 Summer Rd, Kimberling City 65686</w:t>
      </w:r>
    </w:p>
    <w:p w14:paraId="179A159E" w14:textId="2713BA14" w:rsidR="00FC4311" w:rsidRDefault="00406D25">
      <w:r w:rsidRPr="00C90431">
        <w:t xml:space="preserve">SECRETARY- </w:t>
      </w:r>
      <w:r w:rsidR="00FC4311" w:rsidRPr="00C90431">
        <w:t xml:space="preserve">SALLY RICHARDSON </w:t>
      </w:r>
      <w:r w:rsidR="00DA7F19" w:rsidRPr="00C90431">
        <w:tab/>
      </w:r>
      <w:r w:rsidR="002228C9">
        <w:tab/>
      </w:r>
      <w:r w:rsidR="00FC4311" w:rsidRPr="00C90431">
        <w:t>417-739-2113</w:t>
      </w:r>
      <w:r w:rsidR="00FC4311" w:rsidRPr="00C90431">
        <w:tab/>
      </w:r>
      <w:r w:rsidR="00DA7F19" w:rsidRPr="00C90431">
        <w:tab/>
      </w:r>
      <w:r w:rsidR="002228C9">
        <w:tab/>
      </w:r>
      <w:r w:rsidR="00D007B2" w:rsidRPr="00C90431">
        <w:t xml:space="preserve">393 </w:t>
      </w:r>
      <w:r w:rsidR="00FC4311" w:rsidRPr="00C90431">
        <w:t>Summer Rd, Kimb</w:t>
      </w:r>
      <w:r w:rsidR="00CB007E" w:rsidRPr="00C90431">
        <w:t>erling</w:t>
      </w:r>
      <w:r w:rsidR="00FC4311" w:rsidRPr="00C90431">
        <w:t xml:space="preserve"> City 65686</w:t>
      </w:r>
      <w:r w:rsidR="006A4124" w:rsidRPr="00C90431">
        <w:t xml:space="preserve">  </w:t>
      </w:r>
    </w:p>
    <w:p w14:paraId="3AD65022" w14:textId="77777777" w:rsidR="002228C9" w:rsidRPr="00C90431" w:rsidRDefault="002228C9"/>
    <w:p w14:paraId="0D3C1775" w14:textId="77777777" w:rsidR="00DA7F19" w:rsidRPr="002228C9" w:rsidRDefault="00FC4311" w:rsidP="008D2F27">
      <w:pPr>
        <w:jc w:val="center"/>
        <w:rPr>
          <w:b/>
          <w:bCs/>
          <w:sz w:val="28"/>
          <w:szCs w:val="28"/>
          <w:u w:val="single"/>
        </w:rPr>
      </w:pPr>
      <w:r w:rsidRPr="002228C9">
        <w:rPr>
          <w:b/>
          <w:bCs/>
          <w:sz w:val="28"/>
          <w:szCs w:val="28"/>
          <w:u w:val="single"/>
        </w:rPr>
        <w:t>CENTRAL COMMITTEE MEMBERS</w:t>
      </w:r>
      <w:r w:rsidR="00DA7F19" w:rsidRPr="002228C9">
        <w:rPr>
          <w:b/>
          <w:bCs/>
          <w:sz w:val="28"/>
          <w:szCs w:val="28"/>
          <w:u w:val="single"/>
        </w:rPr>
        <w:t xml:space="preserve"> AND PRECINCTS</w:t>
      </w:r>
    </w:p>
    <w:p w14:paraId="555C9ACD" w14:textId="77777777" w:rsidR="00831AD1" w:rsidRDefault="00831A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1AD1">
        <w:rPr>
          <w:color w:val="FF0000"/>
          <w:sz w:val="28"/>
          <w:szCs w:val="28"/>
        </w:rPr>
        <w:t xml:space="preserve"> </w:t>
      </w:r>
      <w:r w:rsidR="009F2158" w:rsidRPr="00831AD1">
        <w:rPr>
          <w:color w:val="FF0000"/>
          <w:sz w:val="28"/>
          <w:szCs w:val="28"/>
        </w:rPr>
        <w:tab/>
      </w:r>
      <w:r w:rsidR="009F2158">
        <w:rPr>
          <w:sz w:val="28"/>
          <w:szCs w:val="28"/>
        </w:rPr>
        <w:tab/>
      </w:r>
    </w:p>
    <w:p w14:paraId="5CAB8642" w14:textId="42C1C5C8" w:rsidR="00DA7F19" w:rsidRPr="00053B27" w:rsidRDefault="00B65158">
      <w:r w:rsidRPr="00053B27">
        <w:t>LINDA BURLINGAME</w:t>
      </w:r>
      <w:r w:rsidRPr="00053B27">
        <w:tab/>
        <w:t>417-396-2083</w:t>
      </w:r>
      <w:r w:rsidRPr="00053B27">
        <w:tab/>
      </w:r>
      <w:r w:rsidRPr="00053B27">
        <w:tab/>
        <w:t>130-1 Kimberling Shores, Kimb</w:t>
      </w:r>
      <w:r w:rsidR="002228C9">
        <w:t>erling City 65686</w:t>
      </w:r>
      <w:r w:rsidR="002228C9">
        <w:tab/>
      </w:r>
      <w:r w:rsidRPr="00053B27">
        <w:tab/>
      </w:r>
      <w:r w:rsidR="00912DF4" w:rsidRPr="00053B27">
        <w:t>PINE B</w:t>
      </w:r>
    </w:p>
    <w:p w14:paraId="3B4A7F5F" w14:textId="4743DE42" w:rsidR="00912DF4" w:rsidRPr="00053B27" w:rsidRDefault="00607254"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="002228C9">
        <w:tab/>
      </w:r>
      <w:r w:rsidR="002228C9">
        <w:tab/>
      </w:r>
      <w:r w:rsidR="00912DF4" w:rsidRPr="00053B27">
        <w:t>PINE B</w:t>
      </w:r>
    </w:p>
    <w:p w14:paraId="340540D8" w14:textId="77777777" w:rsidR="00912DF4" w:rsidRPr="00053B27" w:rsidRDefault="00912DF4"/>
    <w:p w14:paraId="4895766F" w14:textId="0497CFFF" w:rsidR="00912DF4" w:rsidRPr="00053B27" w:rsidRDefault="00835B4D">
      <w:r w:rsidRPr="00053B27">
        <w:t>CINDY DEVINE</w:t>
      </w:r>
      <w:r w:rsidRPr="00053B27">
        <w:tab/>
      </w:r>
      <w:r w:rsidRPr="00053B27">
        <w:tab/>
        <w:t>417-527-8004</w:t>
      </w:r>
      <w:r w:rsidRPr="00053B27">
        <w:tab/>
      </w:r>
      <w:r w:rsidRPr="00053B27">
        <w:tab/>
        <w:t xml:space="preserve">194 Wildflower Rd, </w:t>
      </w:r>
      <w:r w:rsidR="00912DF4" w:rsidRPr="00053B27">
        <w:t>Kimb</w:t>
      </w:r>
      <w:r w:rsidR="00CB007E" w:rsidRPr="00053B27">
        <w:t>erling</w:t>
      </w:r>
      <w:r w:rsidRPr="00053B27">
        <w:t xml:space="preserve"> Cy 65686   </w:t>
      </w:r>
      <w:r w:rsidR="00053B27">
        <w:tab/>
      </w:r>
      <w:r w:rsidR="002228C9">
        <w:tab/>
      </w:r>
      <w:r w:rsidR="002228C9">
        <w:tab/>
      </w:r>
      <w:r w:rsidR="00912DF4" w:rsidRPr="00053B27">
        <w:t>RUTH B RURAL</w:t>
      </w:r>
    </w:p>
    <w:p w14:paraId="28ED639B" w14:textId="46E5403F" w:rsidR="00912DF4" w:rsidRPr="00053B27" w:rsidRDefault="00835B4D">
      <w:r w:rsidRPr="00053B27">
        <w:t>MIKE DEVINE</w:t>
      </w:r>
      <w:r w:rsidRPr="00053B27">
        <w:tab/>
      </w:r>
      <w:r w:rsidRPr="00053B27">
        <w:tab/>
        <w:t>417-527-8004</w:t>
      </w:r>
      <w:r w:rsidRPr="00053B27">
        <w:tab/>
      </w:r>
      <w:r w:rsidRPr="00053B27">
        <w:tab/>
        <w:t>194 Wildflower Rd, Kimberling C</w:t>
      </w:r>
      <w:r w:rsidR="00CB007E" w:rsidRPr="00053B27">
        <w:t xml:space="preserve">y 65686  </w:t>
      </w:r>
      <w:r w:rsidR="00912DF4" w:rsidRPr="00053B27">
        <w:t xml:space="preserve"> </w:t>
      </w:r>
      <w:r w:rsidRPr="00053B27">
        <w:t xml:space="preserve">  </w:t>
      </w:r>
      <w:r w:rsidR="002228C9">
        <w:tab/>
      </w:r>
      <w:r w:rsidR="002228C9">
        <w:tab/>
      </w:r>
      <w:r w:rsidR="002228C9">
        <w:tab/>
      </w:r>
      <w:r w:rsidR="00912DF4" w:rsidRPr="00053B27">
        <w:t>RUTH B RURAL</w:t>
      </w:r>
    </w:p>
    <w:p w14:paraId="3612FEA3" w14:textId="77777777" w:rsidR="002736C8" w:rsidRPr="00053B27" w:rsidRDefault="002736C8"/>
    <w:p w14:paraId="11BF7814" w14:textId="699FA8B5" w:rsidR="00912DF4" w:rsidRPr="00053B27" w:rsidRDefault="00466E9D">
      <w:r w:rsidRPr="00053B27">
        <w:t>RICHARD MARTIN</w:t>
      </w:r>
      <w:r w:rsidRPr="00053B27">
        <w:tab/>
        <w:t>636-221-1281</w:t>
      </w:r>
      <w:r w:rsidR="003E6694" w:rsidRPr="00053B27">
        <w:tab/>
      </w:r>
      <w:r w:rsidR="003E6694" w:rsidRPr="00053B27">
        <w:tab/>
        <w:t>5 Greenbrier Dr, Kimberling City 65686</w:t>
      </w:r>
      <w:r w:rsidR="003E6694" w:rsidRPr="00053B27">
        <w:tab/>
      </w:r>
      <w:r w:rsidR="002228C9">
        <w:tab/>
      </w:r>
      <w:r w:rsidR="002228C9">
        <w:tab/>
      </w:r>
      <w:r w:rsidR="003E6694" w:rsidRPr="00053B27">
        <w:t>RUTH B</w:t>
      </w:r>
    </w:p>
    <w:p w14:paraId="796E47F7" w14:textId="11B93F94" w:rsidR="003E6694" w:rsidRPr="00053B27" w:rsidRDefault="00607254">
      <w:r w:rsidRPr="00053B27">
        <w:t>LYNETTE LEOPOLD</w:t>
      </w:r>
      <w:r w:rsidRPr="00053B27">
        <w:tab/>
        <w:t>515-290-3341</w:t>
      </w:r>
      <w:r w:rsidRPr="00053B27">
        <w:tab/>
      </w:r>
      <w:r w:rsidRPr="00053B27">
        <w:tab/>
        <w:t>18A Bay Front Ln, Kimberling City 65686</w:t>
      </w:r>
      <w:r w:rsidRPr="00053B27">
        <w:tab/>
      </w:r>
      <w:r w:rsidR="002228C9">
        <w:tab/>
      </w:r>
      <w:r w:rsidR="002228C9">
        <w:tab/>
      </w:r>
      <w:r w:rsidR="00C90431" w:rsidRPr="00053B27">
        <w:t>RUTH B</w:t>
      </w:r>
    </w:p>
    <w:p w14:paraId="16CBD17C" w14:textId="77777777" w:rsidR="00C90431" w:rsidRPr="00053B27" w:rsidRDefault="00C90431"/>
    <w:p w14:paraId="2430342D" w14:textId="525F98BB" w:rsidR="00912DF4" w:rsidRPr="00053B27" w:rsidRDefault="00912DF4">
      <w:r w:rsidRPr="00053B27">
        <w:t>CHRIS DAUGHERTY</w:t>
      </w:r>
      <w:r w:rsidRPr="00053B27">
        <w:tab/>
      </w:r>
      <w:r w:rsidR="001A4A79" w:rsidRPr="00053B27">
        <w:t>417-425-0721</w:t>
      </w:r>
      <w:r w:rsidR="002D0501" w:rsidRPr="00053B27">
        <w:tab/>
      </w:r>
      <w:r w:rsidR="002D0501" w:rsidRPr="00053B27">
        <w:tab/>
        <w:t>1477 Silv</w:t>
      </w:r>
      <w:r w:rsidR="00CB007E" w:rsidRPr="00053B27">
        <w:t>er Lake Rd, Billings 65610</w:t>
      </w:r>
      <w:r w:rsidR="00CB007E" w:rsidRPr="00053B27">
        <w:tab/>
        <w:t xml:space="preserve">   </w:t>
      </w:r>
      <w:r w:rsidR="00CB007E" w:rsidRPr="00053B27">
        <w:tab/>
      </w:r>
      <w:r w:rsidR="002228C9">
        <w:tab/>
      </w:r>
      <w:r w:rsidR="002228C9">
        <w:tab/>
      </w:r>
      <w:r w:rsidR="002D0501" w:rsidRPr="00053B27">
        <w:t>UNION</w:t>
      </w:r>
    </w:p>
    <w:p w14:paraId="684E69AD" w14:textId="32D6D36E" w:rsidR="002D0501" w:rsidRPr="00053B27" w:rsidRDefault="002D0501">
      <w:r w:rsidRPr="00053B27">
        <w:t xml:space="preserve">NICOLE DAUGHERTY </w:t>
      </w:r>
      <w:r w:rsidRPr="00053B27">
        <w:tab/>
        <w:t>417-350-4864</w:t>
      </w:r>
      <w:r w:rsidRPr="00053B27">
        <w:tab/>
      </w:r>
      <w:r w:rsidRPr="00053B27">
        <w:tab/>
        <w:t>1477 Silver</w:t>
      </w:r>
      <w:r w:rsidR="00CB007E" w:rsidRPr="00053B27">
        <w:t xml:space="preserve"> Lake Rd, Billings 65610</w:t>
      </w:r>
      <w:r w:rsidR="00CB007E" w:rsidRPr="00053B27">
        <w:tab/>
        <w:t xml:space="preserve">    </w:t>
      </w:r>
      <w:r w:rsidR="00CB007E" w:rsidRPr="00053B27">
        <w:tab/>
      </w:r>
      <w:r w:rsidR="002228C9">
        <w:tab/>
      </w:r>
      <w:r w:rsidR="002228C9">
        <w:tab/>
      </w:r>
      <w:r w:rsidRPr="00053B27">
        <w:t>UNION</w:t>
      </w:r>
    </w:p>
    <w:p w14:paraId="23390F0E" w14:textId="77777777" w:rsidR="00CB007E" w:rsidRPr="00053B27" w:rsidRDefault="00CB007E"/>
    <w:p w14:paraId="5F035391" w14:textId="3F1DEA94" w:rsidR="00912DF4" w:rsidRPr="00053B27" w:rsidRDefault="00406D25">
      <w:r w:rsidRPr="00053B27">
        <w:t>JERRY COBB</w:t>
      </w:r>
      <w:r w:rsidRPr="00053B27">
        <w:tab/>
      </w:r>
      <w:r w:rsidRPr="00053B27">
        <w:tab/>
        <w:t>417-272-0360</w:t>
      </w:r>
      <w:r w:rsidR="00912DF4" w:rsidRPr="00053B27">
        <w:tab/>
      </w:r>
      <w:r w:rsidR="00912DF4" w:rsidRPr="00053B27">
        <w:tab/>
      </w:r>
      <w:r w:rsidRPr="00053B27">
        <w:t>331 Curry Ln, Galena 65656</w:t>
      </w:r>
      <w:r w:rsidRPr="00053B27">
        <w:tab/>
      </w:r>
      <w:r w:rsidRPr="00053B27">
        <w:tab/>
      </w:r>
      <w:r w:rsidRPr="00053B27">
        <w:tab/>
      </w:r>
      <w:r w:rsidR="002228C9">
        <w:tab/>
      </w:r>
      <w:r w:rsidR="002228C9">
        <w:tab/>
      </w:r>
      <w:r w:rsidRPr="00053B27">
        <w:t>RUTH A</w:t>
      </w:r>
      <w:r w:rsidR="00912DF4" w:rsidRPr="00053B27">
        <w:tab/>
      </w:r>
    </w:p>
    <w:p w14:paraId="1DA9C675" w14:textId="63ECD391" w:rsidR="006A4124" w:rsidRPr="00053B27" w:rsidRDefault="00BD0AA8">
      <w:r w:rsidRPr="00053B27">
        <w:t>KAREN COBB</w:t>
      </w:r>
      <w:r w:rsidRPr="00053B27">
        <w:tab/>
      </w:r>
      <w:r w:rsidRPr="00053B27">
        <w:tab/>
        <w:t>417-272-0360</w:t>
      </w:r>
      <w:r w:rsidRPr="00053B27">
        <w:tab/>
      </w:r>
      <w:r w:rsidRPr="00053B27">
        <w:tab/>
        <w:t>331 Curry Ln, Galena 65656</w:t>
      </w:r>
      <w:r w:rsidRPr="00053B27">
        <w:tab/>
      </w:r>
      <w:r w:rsidRPr="00053B27">
        <w:tab/>
      </w:r>
      <w:r w:rsidRPr="00053B27">
        <w:tab/>
      </w:r>
      <w:r w:rsidR="002228C9">
        <w:tab/>
      </w:r>
      <w:r w:rsidR="002228C9">
        <w:tab/>
      </w:r>
      <w:r w:rsidRPr="00053B27">
        <w:t>RUTH A</w:t>
      </w:r>
    </w:p>
    <w:p w14:paraId="152F35BF" w14:textId="77777777" w:rsidR="0048523D" w:rsidRPr="00053B27" w:rsidRDefault="0048523D"/>
    <w:p w14:paraId="4F2D9F8D" w14:textId="532FFF50" w:rsidR="0048523D" w:rsidRPr="00053B27" w:rsidRDefault="0037381B">
      <w:r w:rsidRPr="00053B27">
        <w:t>KENDRA CONTI</w:t>
      </w:r>
      <w:r w:rsidRPr="00053B27">
        <w:tab/>
        <w:t>785-331-7272</w:t>
      </w:r>
      <w:r w:rsidRPr="00053B27">
        <w:tab/>
      </w:r>
      <w:r w:rsidRPr="00053B27">
        <w:tab/>
        <w:t>109 S. Main St</w:t>
      </w:r>
      <w:r w:rsidR="0048523D" w:rsidRPr="00053B27">
        <w:t>, Galena 65656</w:t>
      </w:r>
      <w:r w:rsidR="0048523D" w:rsidRPr="00053B27">
        <w:tab/>
      </w:r>
      <w:r w:rsidR="0048523D" w:rsidRPr="00053B27">
        <w:tab/>
      </w:r>
      <w:r w:rsidR="0048523D" w:rsidRPr="00053B27">
        <w:tab/>
      </w:r>
      <w:r w:rsidR="002228C9">
        <w:tab/>
      </w:r>
      <w:r w:rsidR="002228C9">
        <w:tab/>
      </w:r>
      <w:r w:rsidR="0048523D" w:rsidRPr="00053B27">
        <w:t>WASHINGTON</w:t>
      </w:r>
    </w:p>
    <w:p w14:paraId="244EC2C9" w14:textId="256113C8" w:rsidR="002736C8" w:rsidRPr="00053B27" w:rsidRDefault="00C026C9">
      <w:r w:rsidRPr="00053B27">
        <w:t>COLE ROMAN</w:t>
      </w:r>
      <w:r w:rsidRPr="00053B27">
        <w:tab/>
      </w:r>
      <w:r w:rsidRPr="00053B27">
        <w:tab/>
        <w:t>417-559-8828</w:t>
      </w:r>
      <w:r w:rsidRPr="00053B27">
        <w:tab/>
      </w:r>
      <w:r w:rsidRPr="00053B27">
        <w:tab/>
        <w:t>162 Woodmist Rd, Galena 65656</w:t>
      </w:r>
      <w:r w:rsidRPr="00053B27">
        <w:tab/>
      </w:r>
      <w:r w:rsidRPr="00053B27">
        <w:tab/>
      </w:r>
      <w:r w:rsidR="002228C9">
        <w:tab/>
      </w:r>
      <w:r w:rsidR="002228C9">
        <w:tab/>
      </w:r>
      <w:r w:rsidR="0037381B" w:rsidRPr="00053B27">
        <w:t>WASHINGTON</w:t>
      </w:r>
    </w:p>
    <w:p w14:paraId="7C935555" w14:textId="77777777" w:rsidR="0037381B" w:rsidRPr="00053B27" w:rsidRDefault="0037381B"/>
    <w:p w14:paraId="3B3DA68C" w14:textId="1A2535FE" w:rsidR="0060052C" w:rsidRPr="00053B27" w:rsidRDefault="0037381B">
      <w:r w:rsidRPr="00053B27">
        <w:t>BILL KENNEDY</w:t>
      </w:r>
      <w:r w:rsidRPr="00053B27">
        <w:tab/>
      </w:r>
      <w:r w:rsidRPr="00053B27">
        <w:tab/>
        <w:t>417-239-3721</w:t>
      </w:r>
      <w:r w:rsidRPr="00053B27">
        <w:tab/>
      </w:r>
      <w:r w:rsidRPr="00053B27">
        <w:tab/>
        <w:t>124 Silver Oak Way, Reeds Spr</w:t>
      </w:r>
      <w:r w:rsidR="002228C9">
        <w:t>ing</w:t>
      </w:r>
      <w:r w:rsidRPr="00053B27">
        <w:t xml:space="preserve"> 65737 </w:t>
      </w:r>
      <w:r w:rsidRPr="00053B27">
        <w:tab/>
      </w:r>
      <w:r w:rsidR="002228C9">
        <w:tab/>
      </w:r>
      <w:r w:rsidR="002228C9">
        <w:tab/>
      </w:r>
      <w:r w:rsidRPr="00053B27">
        <w:t>RUTH C</w:t>
      </w:r>
    </w:p>
    <w:p w14:paraId="472B2EB0" w14:textId="770202E2" w:rsidR="00551CEC" w:rsidRPr="00053B27" w:rsidRDefault="0037381B">
      <w:r w:rsidRPr="00053B27">
        <w:t>SHARON KENNEDY</w:t>
      </w:r>
      <w:r w:rsidRPr="00053B27">
        <w:tab/>
      </w:r>
      <w:r w:rsidR="0060052C" w:rsidRPr="00053B27">
        <w:t>417-239-3721</w:t>
      </w:r>
      <w:r w:rsidRPr="00053B27">
        <w:tab/>
      </w:r>
      <w:r w:rsidRPr="00053B27">
        <w:tab/>
      </w:r>
      <w:r w:rsidR="0060052C" w:rsidRPr="00053B27">
        <w:t>124 Silver Oak Way, Reeds Spr</w:t>
      </w:r>
      <w:r w:rsidR="002228C9">
        <w:t>ing</w:t>
      </w:r>
      <w:r w:rsidR="0060052C" w:rsidRPr="00053B27">
        <w:t xml:space="preserve"> 65737</w:t>
      </w:r>
      <w:r w:rsidR="0060052C" w:rsidRPr="00053B27">
        <w:tab/>
      </w:r>
      <w:r w:rsidR="002228C9">
        <w:tab/>
      </w:r>
      <w:r w:rsidR="002228C9">
        <w:tab/>
      </w:r>
      <w:r w:rsidR="0060052C" w:rsidRPr="00053B27">
        <w:t>RUTH C</w:t>
      </w:r>
    </w:p>
    <w:p w14:paraId="5EAAEA01" w14:textId="77777777" w:rsidR="00551CEC" w:rsidRPr="00053B27" w:rsidRDefault="00551CEC"/>
    <w:p w14:paraId="5DE020EC" w14:textId="46D1828B" w:rsidR="002F22B1" w:rsidRPr="00053B27" w:rsidRDefault="00551CEC">
      <w:r w:rsidRPr="00053B27">
        <w:t>NINA GRAYSON</w:t>
      </w:r>
      <w:r w:rsidRPr="00053B27">
        <w:tab/>
        <w:t>916-995-0916</w:t>
      </w:r>
      <w:r w:rsidRPr="00053B27">
        <w:tab/>
      </w:r>
      <w:r w:rsidRPr="00053B27">
        <w:tab/>
        <w:t>659 St Hwy EE, Blue Eye 65611</w:t>
      </w:r>
      <w:r w:rsidRPr="00053B27">
        <w:tab/>
      </w:r>
      <w:r w:rsidRPr="00053B27">
        <w:tab/>
      </w:r>
      <w:r w:rsidR="002228C9">
        <w:tab/>
      </w:r>
      <w:r w:rsidR="002228C9">
        <w:tab/>
      </w:r>
      <w:r w:rsidRPr="00053B27">
        <w:t>PINE A</w:t>
      </w:r>
    </w:p>
    <w:p w14:paraId="7A5BE189" w14:textId="77777777" w:rsidR="002F22B1" w:rsidRPr="00053B27" w:rsidRDefault="002F22B1"/>
    <w:p w14:paraId="31E842E0" w14:textId="3DC52458" w:rsidR="002F22B1" w:rsidRPr="00053B27" w:rsidRDefault="002F22B1">
      <w:r w:rsidRPr="00053B27">
        <w:t>JEFFREY TENNEY</w:t>
      </w:r>
      <w:r w:rsidRPr="00053B27">
        <w:tab/>
        <w:t>651-269-7164</w:t>
      </w:r>
      <w:r w:rsidRPr="00053B27">
        <w:tab/>
      </w:r>
      <w:r w:rsidRPr="00053B27">
        <w:tab/>
        <w:t>284 Riverview Rd, Clever 65631</w:t>
      </w:r>
      <w:r w:rsidRPr="00053B27">
        <w:tab/>
      </w:r>
      <w:r w:rsidRPr="00053B27">
        <w:tab/>
      </w:r>
      <w:r w:rsidR="002228C9">
        <w:tab/>
      </w:r>
      <w:r w:rsidR="002228C9">
        <w:tab/>
      </w:r>
      <w:r w:rsidRPr="00053B27">
        <w:t>CASS</w:t>
      </w:r>
    </w:p>
    <w:p w14:paraId="365A59D3" w14:textId="35E77BCE" w:rsidR="00C026C9" w:rsidRPr="00053B27" w:rsidRDefault="002F22B1">
      <w:r w:rsidRPr="00053B27">
        <w:t>PAMELA ADELMANN</w:t>
      </w:r>
      <w:r w:rsidRPr="00053B27">
        <w:tab/>
        <w:t>612-708-5887</w:t>
      </w:r>
      <w:r w:rsidRPr="00053B27">
        <w:tab/>
      </w:r>
      <w:r w:rsidRPr="00053B27">
        <w:tab/>
        <w:t>284 Riverview Rd, Clever 65631</w:t>
      </w:r>
      <w:r w:rsidRPr="00053B27">
        <w:tab/>
      </w:r>
      <w:r w:rsidRPr="00053B27">
        <w:tab/>
      </w:r>
      <w:r w:rsidR="002228C9">
        <w:tab/>
      </w:r>
      <w:r w:rsidR="002228C9">
        <w:tab/>
      </w:r>
      <w:r w:rsidRPr="00053B27">
        <w:t>CASS</w:t>
      </w:r>
      <w:r w:rsidR="0037381B" w:rsidRPr="00053B27">
        <w:tab/>
      </w:r>
    </w:p>
    <w:p w14:paraId="5CC1C0AD" w14:textId="71C6FCD2" w:rsidR="002736C8" w:rsidRPr="00053B27" w:rsidRDefault="0037381B"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</w:r>
      <w:r w:rsidRPr="00053B27">
        <w:tab/>
        <w:t xml:space="preserve">            </w:t>
      </w:r>
      <w:r w:rsidR="00C026C9" w:rsidRPr="00053B27">
        <w:tab/>
      </w:r>
      <w:r w:rsidR="00C026C9" w:rsidRPr="00053B27">
        <w:tab/>
      </w:r>
      <w:r w:rsidR="00C026C9" w:rsidRPr="00053B27">
        <w:tab/>
      </w:r>
      <w:r w:rsidR="00C026C9" w:rsidRPr="00053B27">
        <w:tab/>
      </w:r>
      <w:r w:rsidR="00C026C9" w:rsidRPr="00053B27">
        <w:tab/>
      </w:r>
      <w:r w:rsidR="00C026C9" w:rsidRPr="00053B27">
        <w:tab/>
      </w:r>
      <w:r w:rsidR="00C026C9" w:rsidRPr="00053B27">
        <w:tab/>
      </w:r>
    </w:p>
    <w:sectPr w:rsidR="002736C8" w:rsidRPr="00053B27" w:rsidSect="00053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24"/>
    <w:rsid w:val="00045636"/>
    <w:rsid w:val="00053B27"/>
    <w:rsid w:val="00075CD9"/>
    <w:rsid w:val="00097858"/>
    <w:rsid w:val="00097D3E"/>
    <w:rsid w:val="000E141A"/>
    <w:rsid w:val="00107AD9"/>
    <w:rsid w:val="00123A24"/>
    <w:rsid w:val="00192780"/>
    <w:rsid w:val="001A4A79"/>
    <w:rsid w:val="001A523B"/>
    <w:rsid w:val="001C3F10"/>
    <w:rsid w:val="001C7D8D"/>
    <w:rsid w:val="002228C9"/>
    <w:rsid w:val="00243ED7"/>
    <w:rsid w:val="002736C8"/>
    <w:rsid w:val="002D0501"/>
    <w:rsid w:val="002F22B1"/>
    <w:rsid w:val="0030334E"/>
    <w:rsid w:val="00304C43"/>
    <w:rsid w:val="0034045B"/>
    <w:rsid w:val="00351C6E"/>
    <w:rsid w:val="0037381B"/>
    <w:rsid w:val="0038697F"/>
    <w:rsid w:val="00386FBE"/>
    <w:rsid w:val="003A34AF"/>
    <w:rsid w:val="003D1384"/>
    <w:rsid w:val="003E6694"/>
    <w:rsid w:val="003F78E6"/>
    <w:rsid w:val="00406D25"/>
    <w:rsid w:val="00434D04"/>
    <w:rsid w:val="00437ADB"/>
    <w:rsid w:val="00461441"/>
    <w:rsid w:val="00466E9D"/>
    <w:rsid w:val="0048523D"/>
    <w:rsid w:val="00523EE6"/>
    <w:rsid w:val="00551CEC"/>
    <w:rsid w:val="005842AA"/>
    <w:rsid w:val="005D4C78"/>
    <w:rsid w:val="0060052C"/>
    <w:rsid w:val="0060148F"/>
    <w:rsid w:val="00607254"/>
    <w:rsid w:val="00685D7C"/>
    <w:rsid w:val="00687945"/>
    <w:rsid w:val="00694F64"/>
    <w:rsid w:val="006A4124"/>
    <w:rsid w:val="006B2923"/>
    <w:rsid w:val="006B4E99"/>
    <w:rsid w:val="006D3F72"/>
    <w:rsid w:val="00770016"/>
    <w:rsid w:val="00774E18"/>
    <w:rsid w:val="00781C50"/>
    <w:rsid w:val="0078551B"/>
    <w:rsid w:val="0079258F"/>
    <w:rsid w:val="00794E19"/>
    <w:rsid w:val="00831AD1"/>
    <w:rsid w:val="00835B4D"/>
    <w:rsid w:val="008703A7"/>
    <w:rsid w:val="008D2F27"/>
    <w:rsid w:val="00912DF4"/>
    <w:rsid w:val="009927C0"/>
    <w:rsid w:val="009D1E03"/>
    <w:rsid w:val="009F2158"/>
    <w:rsid w:val="00A0474C"/>
    <w:rsid w:val="00A077F4"/>
    <w:rsid w:val="00A5358E"/>
    <w:rsid w:val="00A5452C"/>
    <w:rsid w:val="00A7573B"/>
    <w:rsid w:val="00A94D9F"/>
    <w:rsid w:val="00AA183C"/>
    <w:rsid w:val="00AB1F38"/>
    <w:rsid w:val="00AB21F1"/>
    <w:rsid w:val="00B0007E"/>
    <w:rsid w:val="00B14C1F"/>
    <w:rsid w:val="00B65158"/>
    <w:rsid w:val="00B80B96"/>
    <w:rsid w:val="00BB04AF"/>
    <w:rsid w:val="00BB61B2"/>
    <w:rsid w:val="00BC289B"/>
    <w:rsid w:val="00BD0AA8"/>
    <w:rsid w:val="00C026C9"/>
    <w:rsid w:val="00C575BC"/>
    <w:rsid w:val="00C610DE"/>
    <w:rsid w:val="00C90431"/>
    <w:rsid w:val="00CB007E"/>
    <w:rsid w:val="00CB1996"/>
    <w:rsid w:val="00D007B2"/>
    <w:rsid w:val="00D12318"/>
    <w:rsid w:val="00D3020C"/>
    <w:rsid w:val="00D5327C"/>
    <w:rsid w:val="00D87CAF"/>
    <w:rsid w:val="00DA71E2"/>
    <w:rsid w:val="00DA7F19"/>
    <w:rsid w:val="00DB2DB3"/>
    <w:rsid w:val="00DB3CDF"/>
    <w:rsid w:val="00DF6BA5"/>
    <w:rsid w:val="00E31BB5"/>
    <w:rsid w:val="00ED6F91"/>
    <w:rsid w:val="00EF764B"/>
    <w:rsid w:val="00F04E60"/>
    <w:rsid w:val="00F1248B"/>
    <w:rsid w:val="00F12843"/>
    <w:rsid w:val="00F67B4C"/>
    <w:rsid w:val="00F70037"/>
    <w:rsid w:val="00F91ABB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3183"/>
  <w15:docId w15:val="{D080DEC2-E795-4AC5-8DB3-C911EE06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D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ED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3ED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3E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3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E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3E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3E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3E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3E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ED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ED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3ED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43E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3ED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3ED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3E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3E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3ED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3E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3E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3ED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3ED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3ED7"/>
    <w:rPr>
      <w:b/>
      <w:bCs/>
    </w:rPr>
  </w:style>
  <w:style w:type="character" w:styleId="Emphasis">
    <w:name w:val="Emphasis"/>
    <w:basedOn w:val="DefaultParagraphFont"/>
    <w:uiPriority w:val="20"/>
    <w:qFormat/>
    <w:rsid w:val="00243ED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3ED7"/>
    <w:rPr>
      <w:szCs w:val="32"/>
    </w:rPr>
  </w:style>
  <w:style w:type="paragraph" w:styleId="ListParagraph">
    <w:name w:val="List Paragraph"/>
    <w:basedOn w:val="Normal"/>
    <w:uiPriority w:val="34"/>
    <w:qFormat/>
    <w:rsid w:val="00243E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3ED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3ED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3ED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3ED7"/>
    <w:rPr>
      <w:b/>
      <w:i/>
      <w:sz w:val="24"/>
    </w:rPr>
  </w:style>
  <w:style w:type="character" w:styleId="SubtleEmphasis">
    <w:name w:val="Subtle Emphasis"/>
    <w:uiPriority w:val="19"/>
    <w:qFormat/>
    <w:rsid w:val="00243ED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3ED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3ED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3ED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3ED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E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</dc:creator>
  <cp:lastModifiedBy>Amanda Davis</cp:lastModifiedBy>
  <cp:revision>2</cp:revision>
  <cp:lastPrinted>2020-05-15T17:42:00Z</cp:lastPrinted>
  <dcterms:created xsi:type="dcterms:W3CDTF">2020-05-15T23:17:00Z</dcterms:created>
  <dcterms:modified xsi:type="dcterms:W3CDTF">2020-05-15T23:17:00Z</dcterms:modified>
</cp:coreProperties>
</file>